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A0BD" w14:textId="77777777" w:rsidR="007D2366" w:rsidRPr="007D2366" w:rsidRDefault="007D2366" w:rsidP="007D2366">
      <w:r w:rsidRPr="007D2366">
        <w:t>[Your Name]</w:t>
      </w:r>
      <w:r w:rsidRPr="007D2366">
        <w:br/>
        <w:t>[Your Address]</w:t>
      </w:r>
      <w:r w:rsidRPr="007D2366">
        <w:br/>
        <w:t>[City, State, Zip Code]</w:t>
      </w:r>
      <w:r w:rsidRPr="007D2366">
        <w:br/>
        <w:t>[Email Address]</w:t>
      </w:r>
      <w:r w:rsidRPr="007D2366">
        <w:br/>
        <w:t>[Phone Number]</w:t>
      </w:r>
      <w:r w:rsidRPr="007D2366">
        <w:br/>
        <w:t>[Date]</w:t>
      </w:r>
    </w:p>
    <w:p w14:paraId="4B637077" w14:textId="77777777" w:rsidR="007D2366" w:rsidRPr="007D2366" w:rsidRDefault="007D2366" w:rsidP="007D2366">
      <w:r w:rsidRPr="007D2366">
        <w:t>[Debt Collector's Name]</w:t>
      </w:r>
      <w:r w:rsidRPr="007D2366">
        <w:br/>
        <w:t>[Debt Collector's Address]</w:t>
      </w:r>
      <w:r w:rsidRPr="007D2366">
        <w:br/>
        <w:t>[City, State, Zip Code]</w:t>
      </w:r>
    </w:p>
    <w:p w14:paraId="40DE5E2C" w14:textId="77777777" w:rsidR="007D2366" w:rsidRPr="007D2366" w:rsidRDefault="007D2366" w:rsidP="007D2366">
      <w:r w:rsidRPr="007D2366">
        <w:t>Subject: Request for Debt Verification</w:t>
      </w:r>
    </w:p>
    <w:p w14:paraId="2DCF88C4" w14:textId="77777777" w:rsidR="007D2366" w:rsidRPr="007D2366" w:rsidRDefault="007D2366" w:rsidP="007D2366">
      <w:r w:rsidRPr="007D2366">
        <w:t>Dear [Debt Collector's Name or "To Whom It May Concern"],</w:t>
      </w:r>
    </w:p>
    <w:p w14:paraId="0DBE8552" w14:textId="77777777" w:rsidR="007D2366" w:rsidRPr="007D2366" w:rsidRDefault="007D2366" w:rsidP="007D2366">
      <w:r w:rsidRPr="007D2366">
        <w:t>I hope this letter finds you well. I am writing to formally request verification of the debt you claim I owe, as provided in your recent communication dated [insert date you received the debt notice].</w:t>
      </w:r>
    </w:p>
    <w:p w14:paraId="610D6484" w14:textId="77777777" w:rsidR="007D2366" w:rsidRPr="007D2366" w:rsidRDefault="007D2366" w:rsidP="007D2366">
      <w:r w:rsidRPr="007D2366">
        <w:t>Under the Fair Debt Collection Practices Act (FDCPA), I am entitled to request validation of this debt, including obtaining necessary details to confirm its legitimacy. Specifically, I would like the following information:</w:t>
      </w:r>
    </w:p>
    <w:p w14:paraId="59D611F7" w14:textId="77777777" w:rsidR="007D2366" w:rsidRPr="007D2366" w:rsidRDefault="007D2366" w:rsidP="007D2366">
      <w:pPr>
        <w:numPr>
          <w:ilvl w:val="0"/>
          <w:numId w:val="1"/>
        </w:numPr>
      </w:pPr>
      <w:r w:rsidRPr="007D2366">
        <w:t xml:space="preserve">The name of the original creditor </w:t>
      </w:r>
      <w:proofErr w:type="gramStart"/>
      <w:r w:rsidRPr="007D2366">
        <w:t>associated</w:t>
      </w:r>
      <w:proofErr w:type="gramEnd"/>
      <w:r w:rsidRPr="007D2366">
        <w:t xml:space="preserve"> with this debt.</w:t>
      </w:r>
    </w:p>
    <w:p w14:paraId="047C0DCC" w14:textId="77777777" w:rsidR="007D2366" w:rsidRPr="007D2366" w:rsidRDefault="007D2366" w:rsidP="007D2366">
      <w:pPr>
        <w:numPr>
          <w:ilvl w:val="0"/>
          <w:numId w:val="1"/>
        </w:numPr>
      </w:pPr>
      <w:r w:rsidRPr="007D2366">
        <w:t>The original account number for the debt.</w:t>
      </w:r>
    </w:p>
    <w:p w14:paraId="2629EF27" w14:textId="77777777" w:rsidR="007D2366" w:rsidRPr="007D2366" w:rsidRDefault="007D2366" w:rsidP="007D2366">
      <w:pPr>
        <w:numPr>
          <w:ilvl w:val="0"/>
          <w:numId w:val="1"/>
        </w:numPr>
      </w:pPr>
      <w:r w:rsidRPr="007D2366">
        <w:t xml:space="preserve">The date of the </w:t>
      </w:r>
      <w:proofErr w:type="gramStart"/>
      <w:r w:rsidRPr="007D2366">
        <w:t>delinquency that</w:t>
      </w:r>
      <w:proofErr w:type="gramEnd"/>
      <w:r w:rsidRPr="007D2366">
        <w:t xml:space="preserve"> resulted in this debt being sent to collections.</w:t>
      </w:r>
    </w:p>
    <w:p w14:paraId="31C86CCE" w14:textId="77777777" w:rsidR="007D2366" w:rsidRPr="007D2366" w:rsidRDefault="007D2366" w:rsidP="007D2366">
      <w:pPr>
        <w:numPr>
          <w:ilvl w:val="0"/>
          <w:numId w:val="1"/>
        </w:numPr>
      </w:pPr>
      <w:r w:rsidRPr="007D2366">
        <w:t>The original amount of the debt.</w:t>
      </w:r>
    </w:p>
    <w:p w14:paraId="7102F92B" w14:textId="77777777" w:rsidR="007D2366" w:rsidRPr="007D2366" w:rsidRDefault="007D2366" w:rsidP="007D2366">
      <w:pPr>
        <w:numPr>
          <w:ilvl w:val="0"/>
          <w:numId w:val="1"/>
        </w:numPr>
      </w:pPr>
      <w:r w:rsidRPr="007D2366">
        <w:t>The mailing address of the original creditor.</w:t>
      </w:r>
    </w:p>
    <w:p w14:paraId="1A1DDAC3" w14:textId="77777777" w:rsidR="007D2366" w:rsidRPr="007D2366" w:rsidRDefault="007D2366" w:rsidP="007D2366">
      <w:pPr>
        <w:numPr>
          <w:ilvl w:val="0"/>
          <w:numId w:val="1"/>
        </w:numPr>
      </w:pPr>
      <w:r w:rsidRPr="007D2366">
        <w:t>The phone number of the original creditor.</w:t>
      </w:r>
    </w:p>
    <w:p w14:paraId="065E334D" w14:textId="77777777" w:rsidR="007D2366" w:rsidRPr="007D2366" w:rsidRDefault="007D2366" w:rsidP="007D2366">
      <w:pPr>
        <w:numPr>
          <w:ilvl w:val="0"/>
          <w:numId w:val="1"/>
        </w:numPr>
      </w:pPr>
      <w:r w:rsidRPr="007D2366">
        <w:t xml:space="preserve">A detailed list of </w:t>
      </w:r>
      <w:proofErr w:type="gramStart"/>
      <w:r w:rsidRPr="007D2366">
        <w:t>any</w:t>
      </w:r>
      <w:proofErr w:type="gramEnd"/>
      <w:r w:rsidRPr="007D2366">
        <w:t xml:space="preserve"> fees that have been added to the debt by your agency since acquiring it.</w:t>
      </w:r>
    </w:p>
    <w:p w14:paraId="66E2B6E2" w14:textId="77777777" w:rsidR="007D2366" w:rsidRPr="007D2366" w:rsidRDefault="007D2366" w:rsidP="007D2366">
      <w:r w:rsidRPr="007D2366">
        <w:t>Please provide this information within 30 days of receiving this request. Until I receive the requested verification, I would appreciate it if you could cease any collection activities, as mandated by the FDCPA.</w:t>
      </w:r>
    </w:p>
    <w:p w14:paraId="228EF8DC" w14:textId="77777777" w:rsidR="007D2366" w:rsidRPr="007D2366" w:rsidRDefault="007D2366" w:rsidP="007D2366">
      <w:r w:rsidRPr="007D2366">
        <w:t>Thank you for your attention to this matter. I look forward to your prompt response.</w:t>
      </w:r>
    </w:p>
    <w:p w14:paraId="61EDD3F4" w14:textId="77777777" w:rsidR="007D2366" w:rsidRPr="007D2366" w:rsidRDefault="007D2366" w:rsidP="007D2366">
      <w:r w:rsidRPr="007D2366">
        <w:t>Sincerely,</w:t>
      </w:r>
    </w:p>
    <w:p w14:paraId="2EB331C7" w14:textId="19934EDA" w:rsidR="007A6A4A" w:rsidRDefault="007D2366">
      <w:r w:rsidRPr="007D2366">
        <w:t>[Your Name]</w:t>
      </w:r>
    </w:p>
    <w:sectPr w:rsidR="007A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B7917"/>
    <w:multiLevelType w:val="multilevel"/>
    <w:tmpl w:val="4D76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32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66"/>
    <w:rsid w:val="005B7379"/>
    <w:rsid w:val="007A6A4A"/>
    <w:rsid w:val="007D2366"/>
    <w:rsid w:val="00A571A9"/>
    <w:rsid w:val="00C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DFAE"/>
  <w15:chartTrackingRefBased/>
  <w15:docId w15:val="{FB07FD3F-FA80-4BF3-ADF6-1EA2E9FD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Kuhlman, Zachary (NVVA Student)</dc:creator>
  <cp:keywords/>
  <dc:description/>
  <cp:lastModifiedBy>Kuhlman, Zachary (NVVA Student)</cp:lastModifiedBy>
  <cp:revision>1</cp:revision>
  <dcterms:created xsi:type="dcterms:W3CDTF">2024-11-02T20:59:00Z</dcterms:created>
  <dcterms:modified xsi:type="dcterms:W3CDTF">2024-11-02T21:00:00Z</dcterms:modified>
</cp:coreProperties>
</file>